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П Р О ТО К О Л   №1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загальних зборів громадян за місцем проживання с.Кохане Василівського (колишнього Токмацького) району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«_18  » _лютого  2022р.                                                                      с.Кохане</w:t>
      </w:r>
    </w:p>
    <w:p w:rsidR="00B43796" w:rsidRDefault="00B43796" w:rsidP="00B43796">
      <w:pPr>
        <w:rPr>
          <w:sz w:val="28"/>
          <w:szCs w:val="28"/>
          <w:lang w:val="uk-UA"/>
        </w:rPr>
      </w:pP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Учасники </w:t>
      </w:r>
      <w:r>
        <w:rPr>
          <w:sz w:val="28"/>
          <w:szCs w:val="28"/>
          <w:lang w:val="uk-UA"/>
        </w:rPr>
        <w:t xml:space="preserve"> -  у кількості  __20__ осіб,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запрошені</w:t>
      </w:r>
      <w:r>
        <w:rPr>
          <w:sz w:val="28"/>
          <w:szCs w:val="28"/>
          <w:lang w:val="uk-UA"/>
        </w:rPr>
        <w:t xml:space="preserve">: ____Передерій С.В.-голова Роздольської сільської ради,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Лісняк Н.Ф.-староста Коханівського старостинського округу;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Солом»яний О.М., Стаценко М.М., Шемельов А.М.-депутати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Роздольської сільської ради;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Згоннік О.В.-нач. фінансового відділу сільської ради;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Фролов В.І.-директор КП «Вишневе»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ПОРЯДОК ДЕННИЙ</w:t>
      </w:r>
      <w:r>
        <w:rPr>
          <w:sz w:val="28"/>
          <w:szCs w:val="28"/>
          <w:lang w:val="uk-UA"/>
        </w:rPr>
        <w:t>: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1.Обрання голови зборів та секретаря зборів.</w:t>
      </w:r>
    </w:p>
    <w:p w:rsidR="00B43796" w:rsidRDefault="00B43796" w:rsidP="00B43796">
      <w:pPr>
        <w:rPr>
          <w:sz w:val="28"/>
          <w:szCs w:val="28"/>
          <w:lang w:val="uk-UA"/>
        </w:rPr>
      </w:pP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2.Затвердження порядку денного зборів: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Питання 1.Про звіт голови Роздольської сільської ради Передерія С.В.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про роботу в 2021році</w:t>
      </w:r>
    </w:p>
    <w:p w:rsidR="00B43796" w:rsidRDefault="00B43796" w:rsidP="00B43796">
      <w:pPr>
        <w:rPr>
          <w:sz w:val="28"/>
          <w:szCs w:val="28"/>
          <w:lang w:val="uk-UA"/>
        </w:rPr>
      </w:pPr>
    </w:p>
    <w:p w:rsidR="00B43796" w:rsidRDefault="00B43796" w:rsidP="00B43796">
      <w:p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>Обрання голови зборів та секретаря зборів</w:t>
      </w:r>
    </w:p>
    <w:p w:rsidR="00B43796" w:rsidRDefault="00B43796" w:rsidP="00B43796">
      <w:pPr>
        <w:rPr>
          <w:i/>
          <w:sz w:val="28"/>
          <w:szCs w:val="28"/>
          <w:lang w:val="uk-UA"/>
        </w:rPr>
      </w:pP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СЛУХАЛИ: 1. Про обрання голови зборів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2.Про обрання секретаря зборів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ВИСТУПИЛИ:</w:t>
      </w:r>
    </w:p>
    <w:p w:rsidR="00B43796" w:rsidRDefault="00B43796" w:rsidP="00B43796">
      <w:pPr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Скирдкова Н.Т.- с.Кохане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Запропонувала обрати:  головою зборів  Солом»яного О.М,,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секретарем –Лісняк Н.Ф.</w:t>
      </w:r>
    </w:p>
    <w:p w:rsidR="00B43796" w:rsidRDefault="00B43796" w:rsidP="00B43796">
      <w:pPr>
        <w:rPr>
          <w:sz w:val="28"/>
          <w:szCs w:val="28"/>
          <w:lang w:val="uk-UA"/>
        </w:rPr>
      </w:pP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ГОЛОСУВАЛИ: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«за» -__20__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«проти»__-немає______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- _немає______</w:t>
      </w:r>
    </w:p>
    <w:p w:rsidR="00B43796" w:rsidRDefault="00B43796" w:rsidP="00B43796">
      <w:pPr>
        <w:rPr>
          <w:sz w:val="28"/>
          <w:szCs w:val="28"/>
          <w:lang w:val="uk-UA"/>
        </w:rPr>
      </w:pP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УХВАЛИЛИ: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1.Обрати головою зборів  Солом»яного О.М.-1974 р.нар., с.Кохане, вул.Червона,91, кв.1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2.Обрати секретарем зборів  Лісняк Н.Ф.-1961р.нар., с.Вишневе, вул.Зразкова, 47</w:t>
      </w:r>
    </w:p>
    <w:p w:rsidR="00B43796" w:rsidRDefault="00B43796" w:rsidP="00B43796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2.Затвердження порядку денного зборів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СЛУХАЛИ:1.Про затвердження порядку денного зборів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ВИСТУПИЛИ: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Солом»яний О.М.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ГОЛОСУВАЛИ: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«за» -_20____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«проти»__-немає______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«утримались» - _немає______</w:t>
      </w:r>
    </w:p>
    <w:p w:rsidR="00B43796" w:rsidRDefault="00B43796" w:rsidP="00B43796">
      <w:pPr>
        <w:rPr>
          <w:sz w:val="28"/>
          <w:szCs w:val="28"/>
          <w:lang w:val="uk-UA"/>
        </w:rPr>
      </w:pP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УХВАЛИЛИ: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такий порядок денний зборів: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Питання 1. </w:t>
      </w:r>
      <w:r>
        <w:rPr>
          <w:sz w:val="28"/>
          <w:szCs w:val="28"/>
          <w:lang w:val="uk-UA"/>
        </w:rPr>
        <w:t xml:space="preserve">Про звіт  голови Роздольської сільської ради Передерія С.В.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про роботу в 2021році</w:t>
      </w:r>
    </w:p>
    <w:p w:rsidR="00B43796" w:rsidRDefault="00B43796" w:rsidP="00B43796">
      <w:pPr>
        <w:rPr>
          <w:sz w:val="28"/>
          <w:szCs w:val="28"/>
          <w:lang w:val="uk-UA"/>
        </w:rPr>
      </w:pPr>
    </w:p>
    <w:p w:rsidR="00B43796" w:rsidRDefault="00B43796" w:rsidP="00B437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Питання 1.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СЛУХАЛИ</w:t>
      </w:r>
      <w:r>
        <w:rPr>
          <w:sz w:val="28"/>
          <w:szCs w:val="28"/>
          <w:lang w:val="uk-UA"/>
        </w:rPr>
        <w:t xml:space="preserve">: Про звіт  голови Роздольської сільської ради Передерія С.В. 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про роботу в 2021році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ВИСТУПИЛИ</w:t>
      </w:r>
      <w:r>
        <w:rPr>
          <w:sz w:val="28"/>
          <w:szCs w:val="28"/>
          <w:lang w:val="uk-UA"/>
        </w:rPr>
        <w:t>: Передерій С.В..-сільський голова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Довів до відома присутніх на зборах  про здобутки новоствореної громади: утворення старостинських округів, ЦНАП, ЦНСП, трудового архіву сільської ради, утримання шкіл та ін.; розповів про доходи та витрати сільського бюджету, про роботу по декларуванню доходів та інше.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Доповідач також ознайомив учасників зборів з планами роботи сільської ради: реорганізація комунгоспів, утворення сільського медичного центру первинної медицини, прокладення асфальтованої дороги с.Кохане-с.Нове Поле, організація транспортного сполучення із с.Роздол та смт. Михайлівка, інше.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>
        <w:rPr>
          <w:i/>
          <w:sz w:val="28"/>
          <w:szCs w:val="28"/>
          <w:lang w:val="uk-UA"/>
        </w:rPr>
        <w:t>Добичін А.Д.-пенсіонер, житель с.Кохане</w:t>
      </w:r>
      <w:r>
        <w:rPr>
          <w:sz w:val="28"/>
          <w:szCs w:val="28"/>
          <w:lang w:val="uk-UA"/>
        </w:rPr>
        <w:t xml:space="preserve"> 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Нам треба забезпечити жителів села роботою, щоб вони не виїздили в міста, як на мою думку, в селі треба розвивати тваринництво; я планую побудувати ферму по вирощуванню нетелів, де зможуть працювати якнайменше 6 осіб.Для цього я хочу взяти в оренду пасовище в с.Кохане, але питання ніяк не вирішується.Є також інші бажаючі взяти в оренду це пасовище, то ж треба щось вирішувати.Прошу Вашої допомоги.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</w:p>
    <w:p w:rsidR="00B43796" w:rsidRDefault="00B43796" w:rsidP="00B43796">
      <w:pPr>
        <w:outlineLvl w:val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Передерій С.В.-сільський голова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Доручаю старості  та нач.відділу земельних ресурсів Стаценку М.М. організувати зустріч виробників товарної сільськогосподарської продукції та власників корів, зацікавлених в оренді пасовища с.Кохане, з метою визначення потенційних орендарів (до 15 березня 2022року).</w:t>
      </w:r>
    </w:p>
    <w:p w:rsidR="00B43796" w:rsidRDefault="00B43796" w:rsidP="00B43796">
      <w:pPr>
        <w:outlineLvl w:val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lastRenderedPageBreak/>
        <w:t xml:space="preserve">            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УХВАЛИЛИ</w:t>
      </w:r>
      <w:r>
        <w:rPr>
          <w:sz w:val="28"/>
          <w:szCs w:val="28"/>
          <w:lang w:val="uk-UA"/>
        </w:rPr>
        <w:t xml:space="preserve">: 1. Інформацію сільського голови Передерія С.В. взяти до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відома.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2.Провести до 15 березня 2022року зустріч виробників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товарної сільськогосподарської продукції та власників корів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щодо оренди пасовища в с.Кохане.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ГОЛОСУВАЛИ: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«за» -__20____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«проти»__- _____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«утримались»  - 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Голова зборів:                                                   Олександр СОЛОМ»ЯНИЙ</w:t>
      </w:r>
    </w:p>
    <w:p w:rsidR="00B43796" w:rsidRDefault="00B43796" w:rsidP="00B43796">
      <w:pPr>
        <w:outlineLvl w:val="0"/>
        <w:rPr>
          <w:sz w:val="28"/>
          <w:szCs w:val="28"/>
          <w:lang w:val="uk-UA"/>
        </w:rPr>
      </w:pP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Секретар зборів:                                               Наталія ЛІСНЯК</w:t>
      </w:r>
    </w:p>
    <w:p w:rsidR="00B43796" w:rsidRDefault="00B43796" w:rsidP="00B437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</w:p>
    <w:p w:rsidR="00A47CFB" w:rsidRDefault="00A47CFB"/>
    <w:sectPr w:rsidR="00A4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E0FD9"/>
    <w:multiLevelType w:val="hybridMultilevel"/>
    <w:tmpl w:val="46CE9844"/>
    <w:lvl w:ilvl="0" w:tplc="6EC4EC1A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B43796"/>
    <w:rsid w:val="00A47CFB"/>
    <w:rsid w:val="00B43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633</Words>
  <Characters>3613</Characters>
  <Application>Microsoft Office Word</Application>
  <DocSecurity>0</DocSecurity>
  <Lines>30</Lines>
  <Paragraphs>8</Paragraphs>
  <ScaleCrop>false</ScaleCrop>
  <Company>Microsoft</Company>
  <LinksUpToDate>false</LinksUpToDate>
  <CharactersWithSpaces>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2022-02-22T11:39:00Z</dcterms:created>
  <dcterms:modified xsi:type="dcterms:W3CDTF">2022-02-22T11:39:00Z</dcterms:modified>
</cp:coreProperties>
</file>